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CE" w:rsidRPr="001022CE" w:rsidRDefault="001022CE" w:rsidP="001022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2CE">
        <w:rPr>
          <w:rFonts w:ascii="Times New Roman" w:hAnsi="Times New Roman" w:cs="Times New Roman"/>
          <w:b/>
          <w:sz w:val="28"/>
          <w:szCs w:val="28"/>
          <w:lang w:val="uk-UA"/>
        </w:rPr>
        <w:t>Графік співбесід та консультацій для педагогів,</w:t>
      </w:r>
    </w:p>
    <w:p w:rsidR="0060352B" w:rsidRDefault="001022CE" w:rsidP="001022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атестуються в 2024-2025 </w:t>
      </w:r>
      <w:proofErr w:type="spellStart"/>
      <w:r w:rsidRPr="001022C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1022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E19DA" w:rsidRPr="001022CE" w:rsidRDefault="006E19DA" w:rsidP="001022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1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6"/>
        <w:gridCol w:w="2363"/>
        <w:gridCol w:w="426"/>
        <w:gridCol w:w="567"/>
        <w:gridCol w:w="425"/>
        <w:gridCol w:w="567"/>
        <w:gridCol w:w="567"/>
        <w:gridCol w:w="567"/>
        <w:gridCol w:w="1843"/>
        <w:gridCol w:w="2042"/>
      </w:tblGrid>
      <w:tr w:rsidR="007131D6" w:rsidTr="007131D6">
        <w:trPr>
          <w:cantSplit/>
          <w:trHeight w:val="1529"/>
        </w:trPr>
        <w:tc>
          <w:tcPr>
            <w:tcW w:w="756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№п\п</w:t>
            </w:r>
          </w:p>
        </w:tc>
        <w:tc>
          <w:tcPr>
            <w:tcW w:w="2363" w:type="dxa"/>
          </w:tcPr>
          <w:p w:rsidR="007131D6" w:rsidRPr="006E19DA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 w:rsidRPr="006E19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по-батькові педагога</w:t>
            </w:r>
          </w:p>
        </w:tc>
        <w:tc>
          <w:tcPr>
            <w:tcW w:w="426" w:type="dxa"/>
            <w:textDirection w:val="btLr"/>
          </w:tcPr>
          <w:p w:rsidR="007131D6" w:rsidRDefault="007131D6" w:rsidP="001022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67" w:type="dxa"/>
            <w:textDirection w:val="btLr"/>
          </w:tcPr>
          <w:p w:rsidR="007131D6" w:rsidRDefault="007131D6" w:rsidP="001022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25" w:type="dxa"/>
            <w:textDirection w:val="btLr"/>
          </w:tcPr>
          <w:p w:rsidR="007131D6" w:rsidRDefault="007131D6" w:rsidP="001022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67" w:type="dxa"/>
            <w:textDirection w:val="btLr"/>
          </w:tcPr>
          <w:p w:rsidR="007131D6" w:rsidRDefault="007131D6" w:rsidP="001022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567" w:type="dxa"/>
            <w:textDirection w:val="btLr"/>
          </w:tcPr>
          <w:p w:rsidR="007131D6" w:rsidRDefault="007131D6" w:rsidP="001022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67" w:type="dxa"/>
            <w:textDirection w:val="btLr"/>
          </w:tcPr>
          <w:p w:rsidR="007131D6" w:rsidRDefault="007131D6" w:rsidP="001022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консультації</w:t>
            </w:r>
          </w:p>
        </w:tc>
        <w:tc>
          <w:tcPr>
            <w:tcW w:w="2042" w:type="dxa"/>
          </w:tcPr>
          <w:p w:rsidR="007131D6" w:rsidRPr="007131D6" w:rsidRDefault="007959DB" w:rsidP="007131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</w:t>
            </w:r>
            <w:bookmarkStart w:id="0" w:name="_GoBack"/>
            <w:bookmarkEnd w:id="0"/>
            <w:r w:rsidR="00713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-куратор</w:t>
            </w:r>
          </w:p>
        </w:tc>
      </w:tr>
      <w:tr w:rsidR="007131D6" w:rsidTr="007131D6">
        <w:trPr>
          <w:trHeight w:val="713"/>
        </w:trPr>
        <w:tc>
          <w:tcPr>
            <w:tcW w:w="756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63" w:type="dxa"/>
          </w:tcPr>
          <w:p w:rsidR="007131D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Ляшенко </w:t>
            </w:r>
          </w:p>
          <w:p w:rsidR="007131D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Сергіївна</w:t>
            </w:r>
          </w:p>
        </w:tc>
        <w:tc>
          <w:tcPr>
            <w:tcW w:w="3119" w:type="dxa"/>
            <w:gridSpan w:val="6"/>
          </w:tcPr>
          <w:p w:rsidR="007131D6" w:rsidRDefault="007131D6" w:rsidP="007131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Понеділок, середа</w:t>
            </w:r>
          </w:p>
        </w:tc>
        <w:tc>
          <w:tcPr>
            <w:tcW w:w="1843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14.00-15.00</w:t>
            </w:r>
          </w:p>
        </w:tc>
        <w:tc>
          <w:tcPr>
            <w:tcW w:w="2042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Н.В.</w:t>
            </w:r>
          </w:p>
        </w:tc>
      </w:tr>
      <w:tr w:rsidR="007131D6" w:rsidTr="007131D6">
        <w:trPr>
          <w:trHeight w:val="709"/>
        </w:trPr>
        <w:tc>
          <w:tcPr>
            <w:tcW w:w="756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363" w:type="dxa"/>
          </w:tcPr>
          <w:p w:rsidR="007131D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Федченко </w:t>
            </w:r>
          </w:p>
          <w:p w:rsidR="007131D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3119" w:type="dxa"/>
            <w:gridSpan w:val="6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Вівторок, четвер</w:t>
            </w:r>
          </w:p>
        </w:tc>
        <w:tc>
          <w:tcPr>
            <w:tcW w:w="1843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2042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</w:t>
            </w:r>
          </w:p>
        </w:tc>
      </w:tr>
      <w:tr w:rsidR="007131D6" w:rsidTr="007131D6">
        <w:trPr>
          <w:trHeight w:val="1024"/>
        </w:trPr>
        <w:tc>
          <w:tcPr>
            <w:tcW w:w="756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363" w:type="dxa"/>
          </w:tcPr>
          <w:p w:rsidR="007131D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 Світлана Олександрівна</w:t>
            </w:r>
          </w:p>
        </w:tc>
        <w:tc>
          <w:tcPr>
            <w:tcW w:w="3119" w:type="dxa"/>
            <w:gridSpan w:val="6"/>
          </w:tcPr>
          <w:p w:rsidR="007131D6" w:rsidRDefault="00A06E40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Понеділок, середа</w:t>
            </w:r>
          </w:p>
        </w:tc>
        <w:tc>
          <w:tcPr>
            <w:tcW w:w="1843" w:type="dxa"/>
          </w:tcPr>
          <w:p w:rsidR="007131D6" w:rsidRDefault="00A06E40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2042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</w:tc>
      </w:tr>
      <w:tr w:rsidR="007131D6" w:rsidTr="007131D6">
        <w:trPr>
          <w:trHeight w:val="705"/>
        </w:trPr>
        <w:tc>
          <w:tcPr>
            <w:tcW w:w="756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363" w:type="dxa"/>
          </w:tcPr>
          <w:p w:rsidR="007131D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Дяченко Світлана Сергіївна</w:t>
            </w:r>
          </w:p>
        </w:tc>
        <w:tc>
          <w:tcPr>
            <w:tcW w:w="3119" w:type="dxa"/>
            <w:gridSpan w:val="6"/>
          </w:tcPr>
          <w:p w:rsidR="007131D6" w:rsidRDefault="00A06E40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Вівторок, четвер</w:t>
            </w:r>
          </w:p>
        </w:tc>
        <w:tc>
          <w:tcPr>
            <w:tcW w:w="1843" w:type="dxa"/>
          </w:tcPr>
          <w:p w:rsidR="007131D6" w:rsidRDefault="00A06E40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2042" w:type="dxa"/>
          </w:tcPr>
          <w:p w:rsidR="007131D6" w:rsidRP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ятигорець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7131D6" w:rsidTr="007131D6">
        <w:trPr>
          <w:trHeight w:val="1152"/>
        </w:trPr>
        <w:tc>
          <w:tcPr>
            <w:tcW w:w="756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363" w:type="dxa"/>
          </w:tcPr>
          <w:p w:rsidR="007131D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Ірина Володимирівна</w:t>
            </w:r>
          </w:p>
        </w:tc>
        <w:tc>
          <w:tcPr>
            <w:tcW w:w="3119" w:type="dxa"/>
            <w:gridSpan w:val="6"/>
          </w:tcPr>
          <w:p w:rsidR="007131D6" w:rsidRDefault="00A06E40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1843" w:type="dxa"/>
          </w:tcPr>
          <w:p w:rsidR="007131D6" w:rsidRDefault="00A06E40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12.00-13.00</w:t>
            </w:r>
          </w:p>
        </w:tc>
        <w:tc>
          <w:tcPr>
            <w:tcW w:w="2042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7131D6" w:rsidTr="007131D6">
        <w:trPr>
          <w:trHeight w:val="1008"/>
        </w:trPr>
        <w:tc>
          <w:tcPr>
            <w:tcW w:w="756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363" w:type="dxa"/>
          </w:tcPr>
          <w:p w:rsidR="007131D6" w:rsidRPr="00354D2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Ігорівна</w:t>
            </w:r>
          </w:p>
        </w:tc>
        <w:tc>
          <w:tcPr>
            <w:tcW w:w="3119" w:type="dxa"/>
            <w:gridSpan w:val="6"/>
          </w:tcPr>
          <w:p w:rsidR="007131D6" w:rsidRDefault="00A06E40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1843" w:type="dxa"/>
          </w:tcPr>
          <w:p w:rsidR="007131D6" w:rsidRDefault="00A06E40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15.00-16.00</w:t>
            </w:r>
          </w:p>
        </w:tc>
        <w:tc>
          <w:tcPr>
            <w:tcW w:w="2042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Авдєйчік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7131D6" w:rsidTr="007131D6">
        <w:trPr>
          <w:trHeight w:val="653"/>
        </w:trPr>
        <w:tc>
          <w:tcPr>
            <w:tcW w:w="756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363" w:type="dxa"/>
          </w:tcPr>
          <w:p w:rsidR="007131D6" w:rsidRDefault="007131D6" w:rsidP="001022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Лариса Леонідівна</w:t>
            </w:r>
          </w:p>
        </w:tc>
        <w:tc>
          <w:tcPr>
            <w:tcW w:w="3119" w:type="dxa"/>
            <w:gridSpan w:val="6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Понеділок,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ниця</w:t>
            </w:r>
            <w:proofErr w:type="spellEnd"/>
          </w:p>
        </w:tc>
        <w:tc>
          <w:tcPr>
            <w:tcW w:w="1843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</w:t>
            </w:r>
            <w:r w:rsidR="00A06E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3.00</w:t>
            </w:r>
          </w:p>
        </w:tc>
        <w:tc>
          <w:tcPr>
            <w:tcW w:w="2042" w:type="dxa"/>
          </w:tcPr>
          <w:p w:rsidR="007131D6" w:rsidRDefault="007131D6" w:rsidP="001022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І.В.</w:t>
            </w:r>
          </w:p>
        </w:tc>
      </w:tr>
    </w:tbl>
    <w:p w:rsidR="001022CE" w:rsidRDefault="001022CE" w:rsidP="001022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2CE" w:rsidRDefault="001022CE" w:rsidP="001022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2CE" w:rsidRDefault="001022CE" w:rsidP="001022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2CE" w:rsidRDefault="001022CE" w:rsidP="001022C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22CE" w:rsidRPr="001022CE" w:rsidRDefault="006E19DA" w:rsidP="001022CE">
      <w:pPr>
        <w:rPr>
          <w:rFonts w:ascii="Times New Roman" w:hAnsi="Times New Roman" w:cs="Times New Roman"/>
          <w:sz w:val="28"/>
          <w:szCs w:val="28"/>
          <w:u w:val="thick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Секретар АК: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                                                          Н. 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ятигорець</w:t>
      </w:r>
      <w:proofErr w:type="spellEnd"/>
      <w:r w:rsidR="001022C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</w:t>
      </w:r>
      <w:r w:rsidR="001022CE">
        <w:rPr>
          <w:rFonts w:ascii="Times New Roman" w:hAnsi="Times New Roman" w:cs="Times New Roman"/>
          <w:sz w:val="28"/>
          <w:szCs w:val="28"/>
          <w:u w:val="thick"/>
          <w:lang w:val="uk-UA"/>
        </w:rPr>
        <w:t xml:space="preserve">       </w:t>
      </w:r>
    </w:p>
    <w:p w:rsidR="006E19DA" w:rsidRPr="001022CE" w:rsidRDefault="006E19DA">
      <w:pPr>
        <w:rPr>
          <w:rFonts w:ascii="Times New Roman" w:hAnsi="Times New Roman" w:cs="Times New Roman"/>
          <w:sz w:val="28"/>
          <w:szCs w:val="28"/>
          <w:u w:val="thick"/>
          <w:lang w:val="uk-UA"/>
        </w:rPr>
      </w:pPr>
    </w:p>
    <w:sectPr w:rsidR="006E19DA" w:rsidRPr="0010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E"/>
    <w:rsid w:val="001022CE"/>
    <w:rsid w:val="0060352B"/>
    <w:rsid w:val="006E19DA"/>
    <w:rsid w:val="007131D6"/>
    <w:rsid w:val="007959DB"/>
    <w:rsid w:val="00A0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ADCD5-AAAA-43C3-87E0-D3FC6BB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2024-10-25T13:01:00Z</dcterms:created>
  <dcterms:modified xsi:type="dcterms:W3CDTF">2024-10-28T08:54:00Z</dcterms:modified>
</cp:coreProperties>
</file>